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851"/>
        <w:gridCol w:w="2410"/>
        <w:gridCol w:w="2126"/>
        <w:gridCol w:w="2268"/>
        <w:gridCol w:w="2551"/>
        <w:gridCol w:w="2694"/>
        <w:gridCol w:w="1984"/>
      </w:tblGrid>
      <w:tr w:rsidR="001A20CE" w:rsidRPr="000447F0" w:rsidTr="005314EA">
        <w:trPr>
          <w:trHeight w:val="558"/>
        </w:trPr>
        <w:tc>
          <w:tcPr>
            <w:tcW w:w="851" w:type="dxa"/>
            <w:vMerge w:val="restart"/>
            <w:vAlign w:val="center"/>
          </w:tcPr>
          <w:p w:rsidR="00D222C4" w:rsidRPr="000447F0" w:rsidRDefault="00AF22B1" w:rsidP="00253E9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-1475105</wp:posOffset>
                      </wp:positionV>
                      <wp:extent cx="9442450" cy="831215"/>
                      <wp:effectExtent l="0" t="0" r="6350" b="698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2450" cy="8312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22B1" w:rsidRPr="008F4DD9" w:rsidRDefault="008F4DD9" w:rsidP="008F4DD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Lampiran 1 </w:t>
                                  </w:r>
                                  <w:r w:rsidR="00AF22B1" w:rsidRPr="008F4DD9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Hasil Observasi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-3.15pt;margin-top:-116.15pt;width:743.5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" fillcolor="white [3201]" stroked="f" strokeweight="1pt">
                      <v:textbox>
                        <w:txbxContent>
                          <w:p w:rsidR="00AF22B1" w:rsidRPr="008F4DD9" w:rsidRDefault="008F4DD9" w:rsidP="008F4DD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Lampiran 1 </w:t>
                            </w:r>
                            <w:r w:rsidR="00AF22B1" w:rsidRPr="008F4DD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Hasil Observasi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22C4" w:rsidRPr="000447F0">
              <w:rPr>
                <w:rFonts w:ascii="Times New Roman" w:hAnsi="Times New Roman" w:cs="Times New Roman"/>
                <w:b/>
                <w:sz w:val="23"/>
                <w:szCs w:val="23"/>
              </w:rPr>
              <w:t>No.</w:t>
            </w:r>
          </w:p>
        </w:tc>
        <w:tc>
          <w:tcPr>
            <w:tcW w:w="2410" w:type="dxa"/>
            <w:vMerge w:val="restart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b/>
                <w:sz w:val="23"/>
                <w:szCs w:val="23"/>
              </w:rPr>
              <w:t>Nama Mata Kuliah</w:t>
            </w:r>
          </w:p>
        </w:tc>
        <w:tc>
          <w:tcPr>
            <w:tcW w:w="4394" w:type="dxa"/>
            <w:gridSpan w:val="2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b/>
                <w:sz w:val="23"/>
                <w:szCs w:val="23"/>
              </w:rPr>
              <w:t>Silabus</w:t>
            </w:r>
          </w:p>
        </w:tc>
        <w:tc>
          <w:tcPr>
            <w:tcW w:w="7229" w:type="dxa"/>
            <w:gridSpan w:val="3"/>
            <w:vAlign w:val="center"/>
          </w:tcPr>
          <w:p w:rsidR="00D222C4" w:rsidRPr="000447F0" w:rsidRDefault="00D222C4" w:rsidP="00D222C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b/>
                <w:sz w:val="23"/>
                <w:szCs w:val="23"/>
              </w:rPr>
              <w:t>RPS</w:t>
            </w:r>
          </w:p>
        </w:tc>
      </w:tr>
      <w:tr w:rsidR="005314EA" w:rsidRPr="000447F0" w:rsidTr="005314EA">
        <w:trPr>
          <w:trHeight w:val="1167"/>
        </w:trPr>
        <w:tc>
          <w:tcPr>
            <w:tcW w:w="851" w:type="dxa"/>
            <w:vMerge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410" w:type="dxa"/>
            <w:vMerge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Kode pada </w:t>
            </w:r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de-DE"/>
              </w:rPr>
              <w:t>Rumusan Kompetensi Utama</w:t>
            </w:r>
          </w:p>
        </w:tc>
        <w:tc>
          <w:tcPr>
            <w:tcW w:w="2268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Kode</w:t>
            </w:r>
            <w:proofErr w:type="spellEnd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pada</w:t>
            </w:r>
            <w:proofErr w:type="spellEnd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Rumusan</w:t>
            </w:r>
            <w:proofErr w:type="spellEnd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Capaian</w:t>
            </w:r>
            <w:proofErr w:type="spellEnd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Pembelajaran</w:t>
            </w:r>
            <w:proofErr w:type="spellEnd"/>
          </w:p>
        </w:tc>
        <w:tc>
          <w:tcPr>
            <w:tcW w:w="2551" w:type="dxa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Karakteristik</w:t>
            </w:r>
            <w:proofErr w:type="spellEnd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Proses </w:t>
            </w:r>
            <w:proofErr w:type="spellStart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Pembelajaran</w:t>
            </w:r>
            <w:proofErr w:type="spellEnd"/>
          </w:p>
        </w:tc>
        <w:tc>
          <w:tcPr>
            <w:tcW w:w="2694" w:type="dxa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Metode</w:t>
            </w:r>
            <w:proofErr w:type="spellEnd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Pembelajaran</w:t>
            </w:r>
            <w:proofErr w:type="spellEnd"/>
          </w:p>
        </w:tc>
        <w:tc>
          <w:tcPr>
            <w:tcW w:w="1984" w:type="dxa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Teknik</w:t>
            </w:r>
            <w:proofErr w:type="spellEnd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447F0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Penilaian</w:t>
            </w:r>
            <w:proofErr w:type="spellEnd"/>
          </w:p>
        </w:tc>
      </w:tr>
      <w:tr w:rsidR="005314EA" w:rsidRPr="000447F0" w:rsidTr="005314EA">
        <w:trPr>
          <w:trHeight w:val="796"/>
        </w:trPr>
        <w:tc>
          <w:tcPr>
            <w:tcW w:w="851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>Pengantar Linguistik Umum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>1b, 2b</w:t>
            </w:r>
          </w:p>
        </w:tc>
        <w:tc>
          <w:tcPr>
            <w:tcW w:w="2268" w:type="dxa"/>
            <w:vAlign w:val="center"/>
          </w:tcPr>
          <w:p w:rsidR="00D222C4" w:rsidRPr="000447F0" w:rsidRDefault="00D222C4" w:rsidP="00253E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>B1, B4</w:t>
            </w:r>
          </w:p>
        </w:tc>
        <w:tc>
          <w:tcPr>
            <w:tcW w:w="2551" w:type="dxa"/>
          </w:tcPr>
          <w:p w:rsidR="00D222C4" w:rsidRPr="000447F0" w:rsidRDefault="00D222C4" w:rsidP="00253E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 xml:space="preserve">Interaktif, 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Integratif, Efektif</w:t>
            </w:r>
          </w:p>
        </w:tc>
        <w:tc>
          <w:tcPr>
            <w:tcW w:w="2694" w:type="dxa"/>
          </w:tcPr>
          <w:p w:rsidR="00D222C4" w:rsidRPr="000447F0" w:rsidRDefault="00D222C4" w:rsidP="00253E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Ceramah, Diskusi Kelompok</w:t>
            </w:r>
          </w:p>
        </w:tc>
        <w:tc>
          <w:tcPr>
            <w:tcW w:w="1984" w:type="dxa"/>
          </w:tcPr>
          <w:p w:rsidR="00D222C4" w:rsidRPr="000447F0" w:rsidRDefault="00D222C4" w:rsidP="00253E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</w:t>
            </w:r>
          </w:p>
        </w:tc>
      </w:tr>
      <w:tr w:rsidR="005314EA" w:rsidRPr="000447F0" w:rsidTr="005314EA">
        <w:trPr>
          <w:trHeight w:val="796"/>
        </w:trPr>
        <w:tc>
          <w:tcPr>
            <w:tcW w:w="851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Deutsch I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1d</w:t>
            </w:r>
          </w:p>
        </w:tc>
        <w:tc>
          <w:tcPr>
            <w:tcW w:w="2268" w:type="dxa"/>
            <w:vAlign w:val="center"/>
          </w:tcPr>
          <w:p w:rsidR="00D222C4" w:rsidRPr="000447F0" w:rsidRDefault="00D222C4" w:rsidP="005849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B1, B2, B3, </w:t>
            </w:r>
            <w:r w:rsidR="004264D2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B4, 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C1</w:t>
            </w:r>
            <w:r w:rsidR="004264D2" w:rsidRPr="000447F0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D1</w:t>
            </w:r>
            <w:r w:rsidR="004264D2" w:rsidRPr="000447F0">
              <w:rPr>
                <w:rFonts w:ascii="Times New Roman" w:hAnsi="Times New Roman" w:cs="Times New Roman"/>
                <w:sz w:val="23"/>
                <w:szCs w:val="23"/>
              </w:rPr>
              <w:t>, D2</w:t>
            </w:r>
          </w:p>
        </w:tc>
        <w:tc>
          <w:tcPr>
            <w:tcW w:w="2551" w:type="dxa"/>
          </w:tcPr>
          <w:p w:rsidR="00D222C4" w:rsidRPr="000447F0" w:rsidRDefault="00F263EA" w:rsidP="00345DAD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Interaktif, </w:t>
            </w:r>
            <w:r w:rsidR="00D222C4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Integratif, Kontekstual, Tematik, Efektif, Kolaboratif </w:t>
            </w:r>
          </w:p>
        </w:tc>
        <w:tc>
          <w:tcPr>
            <w:tcW w:w="2694" w:type="dxa"/>
          </w:tcPr>
          <w:p w:rsidR="00D222C4" w:rsidRPr="000447F0" w:rsidRDefault="00D35EB2" w:rsidP="00404A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Simulasi, Pembelajaran Kooperatif, </w:t>
            </w:r>
            <w:r w:rsidR="00D222C4" w:rsidRPr="000447F0">
              <w:rPr>
                <w:rFonts w:ascii="Times New Roman" w:hAnsi="Times New Roman" w:cs="Times New Roman"/>
                <w:sz w:val="23"/>
                <w:szCs w:val="23"/>
              </w:rPr>
              <w:t>Pembelajaran Kolaboratif</w:t>
            </w:r>
          </w:p>
        </w:tc>
        <w:tc>
          <w:tcPr>
            <w:tcW w:w="1984" w:type="dxa"/>
          </w:tcPr>
          <w:p w:rsidR="00D222C4" w:rsidRPr="000447F0" w:rsidRDefault="00D222C4" w:rsidP="005D60A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Tertulis, Tes Lisan</w:t>
            </w:r>
          </w:p>
        </w:tc>
      </w:tr>
      <w:tr w:rsidR="005314EA" w:rsidRPr="000447F0" w:rsidTr="005314EA">
        <w:trPr>
          <w:trHeight w:val="796"/>
        </w:trPr>
        <w:tc>
          <w:tcPr>
            <w:tcW w:w="851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Telaah Pranata Masyarakat Jerman I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1d, 4e</w:t>
            </w:r>
          </w:p>
        </w:tc>
        <w:tc>
          <w:tcPr>
            <w:tcW w:w="2268" w:type="dxa"/>
            <w:vAlign w:val="center"/>
          </w:tcPr>
          <w:p w:rsidR="00D222C4" w:rsidRPr="000447F0" w:rsidRDefault="00D222C4" w:rsidP="00AE64A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B3, B4</w:t>
            </w:r>
          </w:p>
        </w:tc>
        <w:tc>
          <w:tcPr>
            <w:tcW w:w="2551" w:type="dxa"/>
          </w:tcPr>
          <w:p w:rsidR="00D222C4" w:rsidRPr="000447F0" w:rsidRDefault="00D222C4" w:rsidP="00404A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Interaktif, 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Integratif, 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Holistik, 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>Temat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>ik, Kolaboratif, Berpusat pada M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>ahasiswa</w:t>
            </w:r>
          </w:p>
        </w:tc>
        <w:tc>
          <w:tcPr>
            <w:tcW w:w="2694" w:type="dxa"/>
          </w:tcPr>
          <w:p w:rsidR="00D222C4" w:rsidRPr="000447F0" w:rsidRDefault="00D222C4" w:rsidP="00404A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Ceramah, Diskusi Kelompok, </w:t>
            </w:r>
            <w:r w:rsidR="00DB675B" w:rsidRPr="000447F0">
              <w:rPr>
                <w:rFonts w:ascii="Times New Roman" w:hAnsi="Times New Roman" w:cs="Times New Roman"/>
                <w:sz w:val="23"/>
                <w:szCs w:val="23"/>
              </w:rPr>
              <w:t>Pembelajaran Kooperatif, Pembelajaran Kolaboratif</w:t>
            </w:r>
          </w:p>
        </w:tc>
        <w:tc>
          <w:tcPr>
            <w:tcW w:w="1984" w:type="dxa"/>
          </w:tcPr>
          <w:p w:rsidR="00D222C4" w:rsidRPr="000447F0" w:rsidRDefault="00D222C4" w:rsidP="00AB0FA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</w:t>
            </w:r>
          </w:p>
        </w:tc>
      </w:tr>
      <w:tr w:rsidR="005314EA" w:rsidRPr="000447F0" w:rsidTr="005314EA">
        <w:trPr>
          <w:trHeight w:val="796"/>
        </w:trPr>
        <w:tc>
          <w:tcPr>
            <w:tcW w:w="851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Deutsch II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A9653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1d,</w:t>
            </w:r>
          </w:p>
        </w:tc>
        <w:tc>
          <w:tcPr>
            <w:tcW w:w="2268" w:type="dxa"/>
            <w:vAlign w:val="center"/>
          </w:tcPr>
          <w:p w:rsidR="00D222C4" w:rsidRPr="000447F0" w:rsidRDefault="00D222C4" w:rsidP="00A9653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B1, B2, B3, </w:t>
            </w:r>
            <w:r w:rsidR="00DA7F69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B4, 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C10, D1</w:t>
            </w:r>
            <w:r w:rsidR="00DA7F69" w:rsidRPr="000447F0">
              <w:rPr>
                <w:rFonts w:ascii="Times New Roman" w:hAnsi="Times New Roman" w:cs="Times New Roman"/>
                <w:sz w:val="23"/>
                <w:szCs w:val="23"/>
              </w:rPr>
              <w:t>, D2</w:t>
            </w:r>
          </w:p>
        </w:tc>
        <w:tc>
          <w:tcPr>
            <w:tcW w:w="2551" w:type="dxa"/>
          </w:tcPr>
          <w:p w:rsidR="00D222C4" w:rsidRPr="000447F0" w:rsidRDefault="00D222C4" w:rsidP="00345D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Interaktif,</w:t>
            </w:r>
            <w:r w:rsidR="00345DAD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Integratif, Kontekstual, Tematik, Efektif, Kolaboratif</w:t>
            </w:r>
          </w:p>
        </w:tc>
        <w:tc>
          <w:tcPr>
            <w:tcW w:w="2694" w:type="dxa"/>
          </w:tcPr>
          <w:p w:rsidR="00D222C4" w:rsidRPr="000447F0" w:rsidRDefault="00DB675B" w:rsidP="00AB0FA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Simulasi, Pembelajaran Kooperatif, Pembelajaran Kolaboratif</w:t>
            </w:r>
          </w:p>
        </w:tc>
        <w:tc>
          <w:tcPr>
            <w:tcW w:w="1984" w:type="dxa"/>
          </w:tcPr>
          <w:p w:rsidR="00D222C4" w:rsidRPr="000447F0" w:rsidRDefault="00DB675B" w:rsidP="00DB675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Tertulis, Tes Lisan</w:t>
            </w:r>
          </w:p>
        </w:tc>
      </w:tr>
      <w:tr w:rsidR="005314EA" w:rsidRPr="000447F0" w:rsidTr="005314EA">
        <w:trPr>
          <w:trHeight w:val="796"/>
        </w:trPr>
        <w:tc>
          <w:tcPr>
            <w:tcW w:w="851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Telaah Pranata Masyarakat Jerman II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D56A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1d, 4e</w:t>
            </w:r>
          </w:p>
        </w:tc>
        <w:tc>
          <w:tcPr>
            <w:tcW w:w="2268" w:type="dxa"/>
            <w:vAlign w:val="center"/>
          </w:tcPr>
          <w:p w:rsidR="00D222C4" w:rsidRPr="000447F0" w:rsidRDefault="00D222C4" w:rsidP="0030169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B3, B4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345DAD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Integratif, </w:t>
            </w:r>
            <w:r w:rsidR="00345DAD" w:rsidRPr="000447F0">
              <w:rPr>
                <w:rFonts w:ascii="Times New Roman" w:hAnsi="Times New Roman" w:cs="Times New Roman"/>
                <w:sz w:val="23"/>
                <w:szCs w:val="23"/>
              </w:rPr>
              <w:t>Holistik,</w:t>
            </w:r>
            <w:r w:rsidR="00DB675B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Temat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>ik, Kolaboratif, Berpusat pada M</w:t>
            </w:r>
            <w:r w:rsidR="00DB675B" w:rsidRPr="000447F0">
              <w:rPr>
                <w:rFonts w:ascii="Times New Roman" w:hAnsi="Times New Roman" w:cs="Times New Roman"/>
                <w:sz w:val="23"/>
                <w:szCs w:val="23"/>
              </w:rPr>
              <w:t>ahasiswa</w:t>
            </w:r>
          </w:p>
        </w:tc>
        <w:tc>
          <w:tcPr>
            <w:tcW w:w="2694" w:type="dxa"/>
          </w:tcPr>
          <w:p w:rsidR="00D222C4" w:rsidRPr="000447F0" w:rsidRDefault="00DB675B" w:rsidP="00DB675B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Ceramah, Diskusi Kelompok, Pembelajaran Kooperatif, Pembelajaran Kolaboratif</w:t>
            </w:r>
          </w:p>
        </w:tc>
        <w:tc>
          <w:tcPr>
            <w:tcW w:w="1984" w:type="dxa"/>
          </w:tcPr>
          <w:p w:rsidR="00D222C4" w:rsidRPr="000447F0" w:rsidRDefault="00DB675B" w:rsidP="00DB675B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</w:t>
            </w:r>
          </w:p>
        </w:tc>
      </w:tr>
      <w:tr w:rsidR="005314EA" w:rsidRPr="000447F0" w:rsidTr="005314EA">
        <w:trPr>
          <w:trHeight w:val="796"/>
        </w:trPr>
        <w:tc>
          <w:tcPr>
            <w:tcW w:w="851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Struktur und Wortschatz I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4d</w:t>
            </w:r>
          </w:p>
        </w:tc>
        <w:tc>
          <w:tcPr>
            <w:tcW w:w="2268" w:type="dxa"/>
            <w:vAlign w:val="center"/>
          </w:tcPr>
          <w:p w:rsidR="00D222C4" w:rsidRPr="000447F0" w:rsidRDefault="00D222C4" w:rsidP="00D56A0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B1, </w:t>
            </w:r>
            <w:r w:rsidR="00DA7F69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B2, B3, 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B4,</w:t>
            </w:r>
            <w:r w:rsidR="00DA7F69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C1, 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C10, D1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Integratif,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B675B" w:rsidRPr="000447F0">
              <w:rPr>
                <w:rFonts w:ascii="Times New Roman" w:hAnsi="Times New Roman" w:cs="Times New Roman"/>
                <w:sz w:val="23"/>
                <w:szCs w:val="23"/>
              </w:rPr>
              <w:t>Kontekstual,</w:t>
            </w:r>
            <w:r w:rsidR="00B4705B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Tematik,</w:t>
            </w:r>
            <w:r w:rsidR="00DB675B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Efektif</w:t>
            </w:r>
          </w:p>
        </w:tc>
        <w:tc>
          <w:tcPr>
            <w:tcW w:w="2694" w:type="dxa"/>
          </w:tcPr>
          <w:p w:rsidR="00D222C4" w:rsidRPr="000447F0" w:rsidRDefault="00D222C4" w:rsidP="00DB675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Ceramah, Diskusi</w:t>
            </w:r>
            <w:r w:rsidR="00DB675B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Kelompok</w:t>
            </w:r>
          </w:p>
        </w:tc>
        <w:tc>
          <w:tcPr>
            <w:tcW w:w="1984" w:type="dxa"/>
          </w:tcPr>
          <w:p w:rsidR="00D222C4" w:rsidRPr="000447F0" w:rsidRDefault="00DB675B" w:rsidP="00DB675B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</w:t>
            </w:r>
          </w:p>
        </w:tc>
      </w:tr>
      <w:tr w:rsidR="005314EA" w:rsidRPr="000447F0" w:rsidTr="005314EA">
        <w:trPr>
          <w:trHeight w:val="796"/>
        </w:trPr>
        <w:tc>
          <w:tcPr>
            <w:tcW w:w="851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>7.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>Deutsch III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1a, 1d </w:t>
            </w:r>
          </w:p>
        </w:tc>
        <w:tc>
          <w:tcPr>
            <w:tcW w:w="2268" w:type="dxa"/>
            <w:vAlign w:val="center"/>
          </w:tcPr>
          <w:p w:rsidR="00D222C4" w:rsidRPr="000447F0" w:rsidRDefault="00DA7F69" w:rsidP="00156E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B2, B3, B4, C10, D1, D2</w:t>
            </w:r>
          </w:p>
        </w:tc>
        <w:tc>
          <w:tcPr>
            <w:tcW w:w="2551" w:type="dxa"/>
          </w:tcPr>
          <w:p w:rsidR="00D222C4" w:rsidRPr="000447F0" w:rsidRDefault="00345DAD" w:rsidP="00493E1D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Interaktif, Integratif, Kontekstual, Tematik, Efektif, Kolaboratif</w:t>
            </w:r>
          </w:p>
        </w:tc>
        <w:tc>
          <w:tcPr>
            <w:tcW w:w="2694" w:type="dxa"/>
          </w:tcPr>
          <w:p w:rsidR="00D222C4" w:rsidRPr="000447F0" w:rsidRDefault="00DB675B" w:rsidP="00DB675B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Simulasi, Pembelajaran Kooperatif, Pembelajaran Kolaboratif</w:t>
            </w:r>
          </w:p>
        </w:tc>
        <w:tc>
          <w:tcPr>
            <w:tcW w:w="1984" w:type="dxa"/>
          </w:tcPr>
          <w:p w:rsidR="00D222C4" w:rsidRPr="000447F0" w:rsidRDefault="00DB675B" w:rsidP="00DB675B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</w:t>
            </w:r>
            <w:r w:rsidR="00A8453C" w:rsidRPr="000447F0">
              <w:rPr>
                <w:rFonts w:ascii="Times New Roman" w:hAnsi="Times New Roman" w:cs="Times New Roman"/>
                <w:sz w:val="23"/>
                <w:szCs w:val="23"/>
              </w:rPr>
              <w:t>isipasi, Tes Tertulis, Unjuk Kerja</w:t>
            </w:r>
          </w:p>
        </w:tc>
      </w:tr>
      <w:tr w:rsidR="005314EA" w:rsidRPr="000447F0" w:rsidTr="005314EA">
        <w:trPr>
          <w:trHeight w:val="796"/>
        </w:trPr>
        <w:tc>
          <w:tcPr>
            <w:tcW w:w="851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Deutsche Phonologie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1b, 2b</w:t>
            </w:r>
          </w:p>
        </w:tc>
        <w:tc>
          <w:tcPr>
            <w:tcW w:w="2268" w:type="dxa"/>
            <w:vAlign w:val="center"/>
          </w:tcPr>
          <w:p w:rsidR="00D222C4" w:rsidRPr="000447F0" w:rsidRDefault="00D222C4" w:rsidP="00F510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B4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Integratif, 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C505B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Kontekstual, 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>Efektif</w:t>
            </w:r>
          </w:p>
        </w:tc>
        <w:tc>
          <w:tcPr>
            <w:tcW w:w="2694" w:type="dxa"/>
          </w:tcPr>
          <w:p w:rsidR="00D222C4" w:rsidRPr="000447F0" w:rsidRDefault="00762DFF" w:rsidP="00762DF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Ceramah, </w:t>
            </w:r>
            <w:r w:rsidR="00B4705B" w:rsidRPr="000447F0">
              <w:rPr>
                <w:rFonts w:ascii="Times New Roman" w:hAnsi="Times New Roman" w:cs="Times New Roman"/>
                <w:sz w:val="23"/>
                <w:szCs w:val="23"/>
              </w:rPr>
              <w:t>Diskusi Kelompok</w:t>
            </w:r>
          </w:p>
        </w:tc>
        <w:tc>
          <w:tcPr>
            <w:tcW w:w="1984" w:type="dxa"/>
          </w:tcPr>
          <w:p w:rsidR="00D222C4" w:rsidRPr="000447F0" w:rsidRDefault="00B4705B" w:rsidP="00B4705B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</w:t>
            </w:r>
          </w:p>
        </w:tc>
      </w:tr>
      <w:tr w:rsidR="005314EA" w:rsidRPr="000447F0" w:rsidTr="005314EA">
        <w:trPr>
          <w:trHeight w:val="796"/>
        </w:trPr>
        <w:tc>
          <w:tcPr>
            <w:tcW w:w="851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Struktur und Wortschatz II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</w:t>
            </w:r>
          </w:p>
        </w:tc>
        <w:tc>
          <w:tcPr>
            <w:tcW w:w="2268" w:type="dxa"/>
            <w:vAlign w:val="center"/>
          </w:tcPr>
          <w:p w:rsidR="00D222C4" w:rsidRPr="000447F0" w:rsidRDefault="00DA7F69" w:rsidP="00F510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B2, B3, B4, C1,  C10, D1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Integratif, 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>Efektif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>, Kontekstualm Kolaboratif</w:t>
            </w:r>
          </w:p>
        </w:tc>
        <w:tc>
          <w:tcPr>
            <w:tcW w:w="2694" w:type="dxa"/>
          </w:tcPr>
          <w:p w:rsidR="00D222C4" w:rsidRPr="000447F0" w:rsidRDefault="00F263EA" w:rsidP="00F263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Ceramah, Diskusi Kelompok</w:t>
            </w:r>
          </w:p>
        </w:tc>
        <w:tc>
          <w:tcPr>
            <w:tcW w:w="1984" w:type="dxa"/>
          </w:tcPr>
          <w:p w:rsidR="00D222C4" w:rsidRPr="000447F0" w:rsidRDefault="00F263EA" w:rsidP="00F263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</w:t>
            </w:r>
          </w:p>
        </w:tc>
      </w:tr>
      <w:tr w:rsidR="005314EA" w:rsidRPr="000447F0" w:rsidTr="005314EA">
        <w:trPr>
          <w:trHeight w:val="1138"/>
        </w:trPr>
        <w:tc>
          <w:tcPr>
            <w:tcW w:w="851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>Aufsatz I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253E9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2a, 2b, 4a</w:t>
            </w:r>
          </w:p>
        </w:tc>
        <w:tc>
          <w:tcPr>
            <w:tcW w:w="2268" w:type="dxa"/>
            <w:vAlign w:val="center"/>
          </w:tcPr>
          <w:p w:rsidR="00D222C4" w:rsidRPr="000447F0" w:rsidRDefault="00DA7F69" w:rsidP="00DA7F6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B2, B3, B4,  C10, D1, D3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BA14DD" w:rsidRPr="000447F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Holistik, Integratif,</w:t>
            </w:r>
            <w:r w:rsidR="00BA14DD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Kontekstual, Tematik,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Berpusat pada M</w:t>
            </w:r>
            <w:r w:rsidR="00BA14DD" w:rsidRPr="000447F0">
              <w:rPr>
                <w:rFonts w:ascii="Times New Roman" w:hAnsi="Times New Roman" w:cs="Times New Roman"/>
                <w:sz w:val="23"/>
                <w:szCs w:val="23"/>
              </w:rPr>
              <w:t>ahasiswa</w:t>
            </w:r>
          </w:p>
        </w:tc>
        <w:tc>
          <w:tcPr>
            <w:tcW w:w="2694" w:type="dxa"/>
          </w:tcPr>
          <w:p w:rsidR="00D222C4" w:rsidRPr="000447F0" w:rsidRDefault="00D222C4" w:rsidP="00F263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Diskusi</w:t>
            </w:r>
            <w:r w:rsidR="00BA14DD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Kelompok,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Pembelajaran Berbasis P</w:t>
            </w:r>
            <w:r w:rsidR="00AA2D64" w:rsidRPr="000447F0">
              <w:rPr>
                <w:rFonts w:ascii="Times New Roman" w:hAnsi="Times New Roman" w:cs="Times New Roman"/>
                <w:sz w:val="23"/>
                <w:szCs w:val="23"/>
              </w:rPr>
              <w:t>royek, Studi K</w:t>
            </w:r>
            <w:r w:rsidR="00BA14DD" w:rsidRPr="000447F0">
              <w:rPr>
                <w:rFonts w:ascii="Times New Roman" w:hAnsi="Times New Roman" w:cs="Times New Roman"/>
                <w:sz w:val="23"/>
                <w:szCs w:val="23"/>
              </w:rPr>
              <w:t>asus</w:t>
            </w:r>
          </w:p>
        </w:tc>
        <w:tc>
          <w:tcPr>
            <w:tcW w:w="1984" w:type="dxa"/>
          </w:tcPr>
          <w:p w:rsidR="00D222C4" w:rsidRPr="000447F0" w:rsidRDefault="00BA14DD" w:rsidP="00BA14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Unjuk Kerja</w:t>
            </w:r>
          </w:p>
        </w:tc>
      </w:tr>
      <w:tr w:rsidR="005314EA" w:rsidRPr="000447F0" w:rsidTr="005314EA">
        <w:trPr>
          <w:trHeight w:val="810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Deutsche Morphologie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1b, 2b</w:t>
            </w:r>
          </w:p>
        </w:tc>
        <w:tc>
          <w:tcPr>
            <w:tcW w:w="2268" w:type="dxa"/>
            <w:vAlign w:val="center"/>
          </w:tcPr>
          <w:p w:rsidR="00D222C4" w:rsidRPr="000447F0" w:rsidRDefault="00D222C4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B4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Integratif, 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A14DD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Kontekstual, 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>Efektif</w:t>
            </w:r>
          </w:p>
        </w:tc>
        <w:tc>
          <w:tcPr>
            <w:tcW w:w="2694" w:type="dxa"/>
          </w:tcPr>
          <w:p w:rsidR="00D222C4" w:rsidRPr="000447F0" w:rsidRDefault="00BA14DD" w:rsidP="00BA14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Ceramah, Unjuk Kerja, Diskusi Kelompok</w:t>
            </w:r>
          </w:p>
        </w:tc>
        <w:tc>
          <w:tcPr>
            <w:tcW w:w="1984" w:type="dxa"/>
          </w:tcPr>
          <w:p w:rsidR="00D222C4" w:rsidRPr="000447F0" w:rsidRDefault="00BA14DD" w:rsidP="00BA14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</w:t>
            </w:r>
          </w:p>
        </w:tc>
      </w:tr>
      <w:tr w:rsidR="005314EA" w:rsidRPr="000447F0" w:rsidTr="005314EA">
        <w:trPr>
          <w:trHeight w:val="739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Deutsche IV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1a, 1d </w:t>
            </w:r>
          </w:p>
        </w:tc>
        <w:tc>
          <w:tcPr>
            <w:tcW w:w="2268" w:type="dxa"/>
            <w:vAlign w:val="center"/>
          </w:tcPr>
          <w:p w:rsidR="00D222C4" w:rsidRPr="000447F0" w:rsidRDefault="00DA7F69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B2, B3, B4, C10, D1, D2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BA14DD" w:rsidRPr="000447F0">
              <w:rPr>
                <w:rFonts w:ascii="Times New Roman" w:hAnsi="Times New Roman" w:cs="Times New Roman"/>
                <w:sz w:val="23"/>
                <w:szCs w:val="23"/>
              </w:rPr>
              <w:t>, Integratif, Kontekstual, Tematik, Efektif, Kolaboratif</w:t>
            </w:r>
          </w:p>
        </w:tc>
        <w:tc>
          <w:tcPr>
            <w:tcW w:w="2694" w:type="dxa"/>
          </w:tcPr>
          <w:p w:rsidR="00D222C4" w:rsidRPr="000447F0" w:rsidRDefault="00DB675B" w:rsidP="00DB675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Simulasi, Pembelajaran Kooperatif, Pembelajaran Kolaboratif</w:t>
            </w:r>
          </w:p>
        </w:tc>
        <w:tc>
          <w:tcPr>
            <w:tcW w:w="1984" w:type="dxa"/>
          </w:tcPr>
          <w:p w:rsidR="00D222C4" w:rsidRPr="000447F0" w:rsidRDefault="00DB675B" w:rsidP="00DB675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Tertulis, Tes Lisan</w:t>
            </w:r>
          </w:p>
        </w:tc>
      </w:tr>
      <w:tr w:rsidR="005314EA" w:rsidRPr="000447F0" w:rsidTr="005314EA">
        <w:trPr>
          <w:trHeight w:val="692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Deutsche Syntax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2b, 41, 4b, 4c, 4d, 4e</w:t>
            </w:r>
          </w:p>
        </w:tc>
        <w:tc>
          <w:tcPr>
            <w:tcW w:w="2268" w:type="dxa"/>
            <w:vAlign w:val="center"/>
          </w:tcPr>
          <w:p w:rsidR="00D222C4" w:rsidRPr="000447F0" w:rsidRDefault="00DA7F69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B4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Integratif,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A2D64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Kontekstual, </w:t>
            </w:r>
            <w:r w:rsidR="00AB0FAE" w:rsidRPr="000447F0">
              <w:rPr>
                <w:rFonts w:ascii="Times New Roman" w:hAnsi="Times New Roman" w:cs="Times New Roman"/>
                <w:sz w:val="23"/>
                <w:szCs w:val="23"/>
              </w:rPr>
              <w:t>Efektif</w:t>
            </w:r>
          </w:p>
        </w:tc>
        <w:tc>
          <w:tcPr>
            <w:tcW w:w="2694" w:type="dxa"/>
          </w:tcPr>
          <w:p w:rsidR="00D222C4" w:rsidRPr="000447F0" w:rsidRDefault="00AA2D64" w:rsidP="00AA2D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Ceramah, </w:t>
            </w:r>
            <w:r w:rsidR="00D222C4" w:rsidRPr="000447F0">
              <w:rPr>
                <w:rFonts w:ascii="Times New Roman" w:hAnsi="Times New Roman" w:cs="Times New Roman"/>
                <w:sz w:val="23"/>
                <w:szCs w:val="23"/>
              </w:rPr>
              <w:t>Diskusi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Kelompok</w:t>
            </w:r>
            <w:r w:rsidR="00980E85" w:rsidRPr="000447F0">
              <w:rPr>
                <w:rFonts w:ascii="Times New Roman" w:hAnsi="Times New Roman" w:cs="Times New Roman"/>
                <w:sz w:val="23"/>
                <w:szCs w:val="23"/>
              </w:rPr>
              <w:t>, Studi Kasus</w:t>
            </w:r>
          </w:p>
        </w:tc>
        <w:tc>
          <w:tcPr>
            <w:tcW w:w="1984" w:type="dxa"/>
          </w:tcPr>
          <w:p w:rsidR="00D222C4" w:rsidRPr="000447F0" w:rsidRDefault="00AA2D64" w:rsidP="00AA2D64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</w:t>
            </w: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Arbeit am Text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1e, 2a</w:t>
            </w:r>
          </w:p>
        </w:tc>
        <w:tc>
          <w:tcPr>
            <w:tcW w:w="2268" w:type="dxa"/>
            <w:vAlign w:val="center"/>
          </w:tcPr>
          <w:p w:rsidR="00D222C4" w:rsidRPr="000447F0" w:rsidRDefault="00D222C4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>B1, B2, B3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, B4,</w:t>
            </w:r>
            <w:r w:rsidR="00614C20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C1,  C10, 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D1</w:t>
            </w:r>
          </w:p>
        </w:tc>
        <w:tc>
          <w:tcPr>
            <w:tcW w:w="2551" w:type="dxa"/>
          </w:tcPr>
          <w:p w:rsidR="00D222C4" w:rsidRPr="000447F0" w:rsidRDefault="00D222C4" w:rsidP="00F23110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980E85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Integratif, </w:t>
            </w:r>
            <w:r w:rsidR="00980E85" w:rsidRPr="000447F0">
              <w:rPr>
                <w:rFonts w:ascii="Times New Roman" w:hAnsi="Times New Roman" w:cs="Times New Roman"/>
                <w:sz w:val="23"/>
                <w:szCs w:val="23"/>
              </w:rPr>
              <w:t>Saintifik, Kontekstual</w:t>
            </w:r>
          </w:p>
        </w:tc>
        <w:tc>
          <w:tcPr>
            <w:tcW w:w="2694" w:type="dxa"/>
          </w:tcPr>
          <w:p w:rsidR="00D222C4" w:rsidRPr="000447F0" w:rsidRDefault="00980E85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Ceramah, Diskusi Kelompok, Studi Kasus </w:t>
            </w:r>
          </w:p>
        </w:tc>
        <w:tc>
          <w:tcPr>
            <w:tcW w:w="1984" w:type="dxa"/>
          </w:tcPr>
          <w:p w:rsidR="00D222C4" w:rsidRPr="000447F0" w:rsidRDefault="00980E85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</w:t>
            </w:r>
            <w:r w:rsidR="00390052" w:rsidRPr="000447F0">
              <w:rPr>
                <w:rFonts w:ascii="Times New Roman" w:hAnsi="Times New Roman" w:cs="Times New Roman"/>
                <w:sz w:val="23"/>
                <w:szCs w:val="23"/>
              </w:rPr>
              <w:t>, Tes Tertulis</w:t>
            </w: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ZIDS-Vorbereitung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2a, 2b, 4d</w:t>
            </w:r>
          </w:p>
        </w:tc>
        <w:tc>
          <w:tcPr>
            <w:tcW w:w="2268" w:type="dxa"/>
            <w:vAlign w:val="center"/>
          </w:tcPr>
          <w:p w:rsidR="00D222C4" w:rsidRPr="000447F0" w:rsidRDefault="00614C20" w:rsidP="00F23110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B2, B3, B4, C10, D1, D2</w:t>
            </w:r>
          </w:p>
        </w:tc>
        <w:tc>
          <w:tcPr>
            <w:tcW w:w="2551" w:type="dxa"/>
          </w:tcPr>
          <w:p w:rsidR="00D222C4" w:rsidRPr="000447F0" w:rsidRDefault="00D222C4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Interaktif,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Integratif,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90052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Kontekstual, Efektif, 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>Berpusat pada M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ahasiswa</w:t>
            </w:r>
          </w:p>
        </w:tc>
        <w:tc>
          <w:tcPr>
            <w:tcW w:w="2694" w:type="dxa"/>
          </w:tcPr>
          <w:p w:rsidR="00D222C4" w:rsidRPr="000447F0" w:rsidRDefault="00390052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Simulasi, Studi Kasus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>, Pembelajaran Berbasis M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asalah </w:t>
            </w:r>
          </w:p>
        </w:tc>
        <w:tc>
          <w:tcPr>
            <w:tcW w:w="1984" w:type="dxa"/>
          </w:tcPr>
          <w:p w:rsidR="00D222C4" w:rsidRPr="000447F0" w:rsidRDefault="005314EA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Observasi, Partisipasi, </w:t>
            </w:r>
            <w:r w:rsidR="00390052" w:rsidRPr="000447F0">
              <w:rPr>
                <w:rFonts w:ascii="Times New Roman" w:hAnsi="Times New Roman" w:cs="Times New Roman"/>
                <w:sz w:val="23"/>
                <w:szCs w:val="23"/>
              </w:rPr>
              <w:t>Tes Tertulis</w:t>
            </w:r>
          </w:p>
          <w:p w:rsidR="005314EA" w:rsidRPr="000447F0" w:rsidRDefault="005314EA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314EA" w:rsidRPr="000447F0" w:rsidRDefault="005314EA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Konversation I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1c, 1d, 2b, 2c, 3a, 3c, 4a, 4b, 4c, 4d, 4e</w:t>
            </w:r>
          </w:p>
        </w:tc>
        <w:tc>
          <w:tcPr>
            <w:tcW w:w="2268" w:type="dxa"/>
            <w:vAlign w:val="center"/>
          </w:tcPr>
          <w:p w:rsidR="00D222C4" w:rsidRPr="000447F0" w:rsidRDefault="00D222C4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B2, B3, B4, C1, C2, C3, C10, C11, D1, D3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390052" w:rsidRPr="000447F0">
              <w:rPr>
                <w:rFonts w:ascii="Times New Roman" w:hAnsi="Times New Roman" w:cs="Times New Roman"/>
                <w:sz w:val="23"/>
                <w:szCs w:val="23"/>
              </w:rPr>
              <w:t>, Holistik,</w:t>
            </w:r>
            <w:r w:rsidR="00E145C8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Integratif, Kontekstual, Temat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>ik, Kolaboratif, Berpusat pada M</w:t>
            </w:r>
            <w:r w:rsidR="00E145C8" w:rsidRPr="000447F0">
              <w:rPr>
                <w:rFonts w:ascii="Times New Roman" w:hAnsi="Times New Roman" w:cs="Times New Roman"/>
                <w:sz w:val="23"/>
                <w:szCs w:val="23"/>
              </w:rPr>
              <w:t>ahasiswa</w:t>
            </w:r>
          </w:p>
        </w:tc>
        <w:tc>
          <w:tcPr>
            <w:tcW w:w="2694" w:type="dxa"/>
          </w:tcPr>
          <w:p w:rsidR="00D222C4" w:rsidRPr="000447F0" w:rsidRDefault="00E145C8" w:rsidP="00E145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Simulasi, Diskusi Kelompok, Pembelajaran Kolaboratif, Pembelajaran Koo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>peratif, Pembelajaran Berbasis M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asalah</w:t>
            </w:r>
          </w:p>
        </w:tc>
        <w:tc>
          <w:tcPr>
            <w:tcW w:w="1984" w:type="dxa"/>
          </w:tcPr>
          <w:p w:rsidR="00D222C4" w:rsidRPr="000447F0" w:rsidRDefault="00E145C8" w:rsidP="00E145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Observasi, Partisipasi, 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Unjuk Kerja, 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Tes Lisan</w:t>
            </w:r>
          </w:p>
        </w:tc>
      </w:tr>
      <w:tr w:rsidR="00B915AC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17.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Aufsatz II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1b, 1b, 1c, 1d, </w:t>
            </w:r>
          </w:p>
        </w:tc>
        <w:tc>
          <w:tcPr>
            <w:tcW w:w="2268" w:type="dxa"/>
            <w:vAlign w:val="center"/>
          </w:tcPr>
          <w:p w:rsidR="00D222C4" w:rsidRPr="000447F0" w:rsidRDefault="00614C20" w:rsidP="002B440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B2, B3, B4,  C10, D1, D3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E145C8" w:rsidRPr="000447F0">
              <w:rPr>
                <w:rFonts w:ascii="Times New Roman" w:hAnsi="Times New Roman" w:cs="Times New Roman"/>
                <w:sz w:val="23"/>
                <w:szCs w:val="23"/>
              </w:rPr>
              <w:t>, Integratif, Konte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>kstual, Tematik, Berpusat pada M</w:t>
            </w:r>
            <w:r w:rsidR="00E145C8" w:rsidRPr="000447F0">
              <w:rPr>
                <w:rFonts w:ascii="Times New Roman" w:hAnsi="Times New Roman" w:cs="Times New Roman"/>
                <w:sz w:val="23"/>
                <w:szCs w:val="23"/>
              </w:rPr>
              <w:t>ahasiswa</w:t>
            </w:r>
          </w:p>
        </w:tc>
        <w:tc>
          <w:tcPr>
            <w:tcW w:w="2694" w:type="dxa"/>
          </w:tcPr>
          <w:p w:rsidR="00D222C4" w:rsidRPr="000447F0" w:rsidRDefault="001A20CE" w:rsidP="00E145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Diskusi Kelompok, Studi Kasus, 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>Pembelajaran Berbasis M</w:t>
            </w:r>
            <w:r w:rsidR="00E145C8" w:rsidRPr="000447F0">
              <w:rPr>
                <w:rFonts w:ascii="Times New Roman" w:hAnsi="Times New Roman" w:cs="Times New Roman"/>
                <w:sz w:val="23"/>
                <w:szCs w:val="23"/>
              </w:rPr>
              <w:t>asalah,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Pembelajaran Berbasis P</w:t>
            </w:r>
            <w:r w:rsidR="00E145C8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royek </w:t>
            </w:r>
          </w:p>
        </w:tc>
        <w:tc>
          <w:tcPr>
            <w:tcW w:w="1984" w:type="dxa"/>
          </w:tcPr>
          <w:p w:rsidR="00D222C4" w:rsidRPr="000447F0" w:rsidRDefault="00E145C8" w:rsidP="006A1F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>, Unjuk Kerja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, Tes Tertulis, </w:t>
            </w:r>
          </w:p>
        </w:tc>
      </w:tr>
      <w:tr w:rsidR="005314EA" w:rsidRPr="000447F0" w:rsidTr="005314EA">
        <w:trPr>
          <w:trHeight w:val="2187"/>
        </w:trPr>
        <w:tc>
          <w:tcPr>
            <w:tcW w:w="851" w:type="dxa"/>
          </w:tcPr>
          <w:p w:rsidR="00D222C4" w:rsidRPr="000447F0" w:rsidRDefault="00D222C4" w:rsidP="005314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18.</w:t>
            </w:r>
          </w:p>
        </w:tc>
        <w:tc>
          <w:tcPr>
            <w:tcW w:w="2410" w:type="dxa"/>
          </w:tcPr>
          <w:p w:rsidR="00D222C4" w:rsidRPr="000447F0" w:rsidRDefault="00D222C4" w:rsidP="005314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Pengantar Metodologi Penelitian</w:t>
            </w:r>
          </w:p>
        </w:tc>
        <w:tc>
          <w:tcPr>
            <w:tcW w:w="2126" w:type="dxa"/>
          </w:tcPr>
          <w:p w:rsidR="00D222C4" w:rsidRPr="000447F0" w:rsidRDefault="00D222C4" w:rsidP="005314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1b, 1c, 1d, 1e, 2a, 2b, 2c, 3a, 3c</w:t>
            </w:r>
          </w:p>
        </w:tc>
        <w:tc>
          <w:tcPr>
            <w:tcW w:w="2268" w:type="dxa"/>
          </w:tcPr>
          <w:p w:rsidR="00D222C4" w:rsidRPr="000447F0" w:rsidRDefault="00614C20" w:rsidP="005314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B4, C3, C4, C9, C11</w:t>
            </w:r>
          </w:p>
        </w:tc>
        <w:tc>
          <w:tcPr>
            <w:tcW w:w="2551" w:type="dxa"/>
          </w:tcPr>
          <w:p w:rsidR="00D222C4" w:rsidRPr="000447F0" w:rsidRDefault="001A20CE" w:rsidP="00493E1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="00D222C4" w:rsidRPr="000447F0">
              <w:rPr>
                <w:rFonts w:ascii="Times New Roman" w:hAnsi="Times New Roman" w:cs="Times New Roman"/>
                <w:sz w:val="23"/>
                <w:szCs w:val="23"/>
              </w:rPr>
              <w:t>nteraktif</w:t>
            </w:r>
            <w:r w:rsidR="00345DAD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Integratif, </w:t>
            </w:r>
            <w:r w:rsidR="00345DAD" w:rsidRPr="000447F0">
              <w:rPr>
                <w:rFonts w:ascii="Times New Roman" w:hAnsi="Times New Roman" w:cs="Times New Roman"/>
                <w:sz w:val="23"/>
                <w:szCs w:val="23"/>
              </w:rPr>
              <w:t>Holistik,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Saintifik, Berpusat pada Mahasiswa</w:t>
            </w:r>
          </w:p>
        </w:tc>
        <w:tc>
          <w:tcPr>
            <w:tcW w:w="2694" w:type="dxa"/>
          </w:tcPr>
          <w:p w:rsidR="00D222C4" w:rsidRPr="000447F0" w:rsidRDefault="00EA4EC2" w:rsidP="006A1F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Ceramah, </w:t>
            </w:r>
            <w:r w:rsidR="006A1F64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Studi Kasus, Pembelajaran Berbasis Masalah </w:t>
            </w:r>
          </w:p>
          <w:p w:rsidR="005314EA" w:rsidRPr="000447F0" w:rsidRDefault="005314EA" w:rsidP="006A1F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314EA" w:rsidRPr="000447F0" w:rsidRDefault="005314EA" w:rsidP="006A1F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036" w:rsidRPr="000447F0" w:rsidRDefault="00277036" w:rsidP="006A1F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4C20" w:rsidRPr="000447F0" w:rsidRDefault="00614C20" w:rsidP="006A1F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4C20" w:rsidRPr="000447F0" w:rsidRDefault="00614C20" w:rsidP="006A1F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4C20" w:rsidRPr="000447F0" w:rsidRDefault="00614C20" w:rsidP="006A1F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4C20" w:rsidRPr="000447F0" w:rsidRDefault="00614C20" w:rsidP="006A1F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4C20" w:rsidRPr="000447F0" w:rsidRDefault="00614C20" w:rsidP="006A1F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D222C4" w:rsidRPr="000447F0" w:rsidRDefault="001A20CE" w:rsidP="00EA4EC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</w:t>
            </w:r>
          </w:p>
          <w:p w:rsidR="007A4403" w:rsidRPr="000447F0" w:rsidRDefault="007A4403" w:rsidP="005314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19.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Analisis Bahan Ajar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1e, 1f, 2a, 2b, 3a, 3b, 4a, 4b, 4d, 4e</w:t>
            </w:r>
          </w:p>
        </w:tc>
        <w:tc>
          <w:tcPr>
            <w:tcW w:w="2268" w:type="dxa"/>
            <w:vAlign w:val="center"/>
          </w:tcPr>
          <w:p w:rsidR="00D222C4" w:rsidRPr="000447F0" w:rsidRDefault="00614C20" w:rsidP="0058702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B2, B3, D2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1A20CE" w:rsidRPr="000447F0">
              <w:rPr>
                <w:rFonts w:ascii="Times New Roman" w:hAnsi="Times New Roman" w:cs="Times New Roman"/>
                <w:sz w:val="23"/>
                <w:szCs w:val="23"/>
              </w:rPr>
              <w:t>, Holistik,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Integratif, </w:t>
            </w:r>
            <w:r w:rsidR="001A20CE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Kontekstual, Efektif, Kolaboratif, Berpusat pada Mahasiswa</w:t>
            </w:r>
          </w:p>
        </w:tc>
        <w:tc>
          <w:tcPr>
            <w:tcW w:w="2694" w:type="dxa"/>
          </w:tcPr>
          <w:p w:rsidR="00D222C4" w:rsidRPr="000447F0" w:rsidRDefault="001A20CE" w:rsidP="007A44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Cermah, Diskusi Kelompok, </w:t>
            </w:r>
            <w:r w:rsidRPr="000447F0">
              <w:rPr>
                <w:rFonts w:ascii="Times New Roman" w:hAnsi="Times New Roman" w:cs="Times New Roman"/>
                <w:i/>
                <w:sz w:val="23"/>
                <w:szCs w:val="23"/>
              </w:rPr>
              <w:t>Think Pair Share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0447F0">
              <w:rPr>
                <w:rFonts w:ascii="Times New Roman" w:hAnsi="Times New Roman" w:cs="Times New Roman"/>
                <w:i/>
                <w:sz w:val="23"/>
                <w:szCs w:val="23"/>
              </w:rPr>
              <w:t>Gruppenexperten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0447F0">
              <w:rPr>
                <w:rFonts w:ascii="Times New Roman" w:hAnsi="Times New Roman" w:cs="Times New Roman"/>
                <w:i/>
                <w:sz w:val="23"/>
                <w:szCs w:val="23"/>
              </w:rPr>
              <w:t>Stummdialog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0447F0">
              <w:rPr>
                <w:rFonts w:ascii="Times New Roman" w:hAnsi="Times New Roman" w:cs="Times New Roman"/>
                <w:i/>
                <w:sz w:val="23"/>
                <w:szCs w:val="23"/>
              </w:rPr>
              <w:t>Stationlernen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0447F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Plenum, </w:t>
            </w:r>
            <w:r w:rsidR="00A44058" w:rsidRPr="000447F0">
              <w:rPr>
                <w:rFonts w:ascii="Times New Roman" w:hAnsi="Times New Roman" w:cs="Times New Roman"/>
                <w:sz w:val="23"/>
                <w:szCs w:val="23"/>
              </w:rPr>
              <w:t>Pembelajaran Kolaboratif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7A4403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Pembelajaran Kooperatif, 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Pembelajaran Berbasis Proyek, Pembelajaran Berbasis Masalah   </w:t>
            </w:r>
          </w:p>
        </w:tc>
        <w:tc>
          <w:tcPr>
            <w:tcW w:w="1984" w:type="dxa"/>
          </w:tcPr>
          <w:p w:rsidR="00D222C4" w:rsidRPr="000447F0" w:rsidRDefault="001A20CE" w:rsidP="001A20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Tertulis, Unjuk Kerja</w:t>
            </w: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Media Pengajaran Bahasa Jerman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1e, 1f, 2a, 3a, 3b, 4a, 4b, </w:t>
            </w:r>
          </w:p>
        </w:tc>
        <w:tc>
          <w:tcPr>
            <w:tcW w:w="2268" w:type="dxa"/>
            <w:vAlign w:val="center"/>
          </w:tcPr>
          <w:p w:rsidR="00D222C4" w:rsidRPr="000447F0" w:rsidRDefault="00614C20" w:rsidP="007D67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B2, B3, C1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7A4403" w:rsidRPr="000447F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Integratif,</w:t>
            </w:r>
            <w:r w:rsidR="007A4403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606CA" w:rsidRPr="000447F0">
              <w:rPr>
                <w:rFonts w:ascii="Times New Roman" w:hAnsi="Times New Roman" w:cs="Times New Roman"/>
                <w:sz w:val="23"/>
                <w:szCs w:val="23"/>
              </w:rPr>
              <w:t>Kontekstual, Efektif, Kolaboratif, Berpusat pada Mahasiswa</w:t>
            </w:r>
          </w:p>
        </w:tc>
        <w:tc>
          <w:tcPr>
            <w:tcW w:w="2694" w:type="dxa"/>
          </w:tcPr>
          <w:p w:rsidR="00D222C4" w:rsidRPr="000447F0" w:rsidRDefault="003606CA" w:rsidP="003606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Diskusi Kelompok, </w:t>
            </w:r>
            <w:r w:rsidR="00A44058" w:rsidRPr="000447F0">
              <w:rPr>
                <w:rFonts w:ascii="Times New Roman" w:hAnsi="Times New Roman" w:cs="Times New Roman"/>
                <w:sz w:val="23"/>
                <w:szCs w:val="23"/>
              </w:rPr>
              <w:t>Pembelajaran Kolaboratif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, Pembelajaran Kooperatif,  Pembelajaran Berbasis Proyek</w:t>
            </w:r>
          </w:p>
        </w:tc>
        <w:tc>
          <w:tcPr>
            <w:tcW w:w="1984" w:type="dxa"/>
          </w:tcPr>
          <w:p w:rsidR="00D222C4" w:rsidRPr="000447F0" w:rsidRDefault="00E4797D" w:rsidP="00E479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Unjuk Kerja, Tes Tertulis</w:t>
            </w: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21.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Konversation II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1a, 1b, 1c, 1d, 1e, 2a, 2b, 2c, 3a, 3b, 4a, 4b, 4c, 4d, 4e</w:t>
            </w:r>
          </w:p>
        </w:tc>
        <w:tc>
          <w:tcPr>
            <w:tcW w:w="2268" w:type="dxa"/>
            <w:vAlign w:val="center"/>
          </w:tcPr>
          <w:p w:rsidR="00D222C4" w:rsidRPr="000447F0" w:rsidRDefault="0092788F" w:rsidP="001D62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B2, B3, B4, C1, C2, C3, C10, C11, D1, D3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3606CA" w:rsidRPr="000447F0">
              <w:rPr>
                <w:rFonts w:ascii="Times New Roman" w:hAnsi="Times New Roman" w:cs="Times New Roman"/>
                <w:sz w:val="23"/>
                <w:szCs w:val="23"/>
              </w:rPr>
              <w:t>, Holistik,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Integratif,</w:t>
            </w:r>
            <w:r w:rsidR="003606CA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Kontekstual, Tematik, Kolaboratif,  Berpusat pada Mahasiswa</w:t>
            </w:r>
          </w:p>
        </w:tc>
        <w:tc>
          <w:tcPr>
            <w:tcW w:w="2694" w:type="dxa"/>
          </w:tcPr>
          <w:p w:rsidR="00D222C4" w:rsidRPr="000447F0" w:rsidRDefault="0015556C" w:rsidP="003606CA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Diskusi Kelompok, Simulasi, Unjuk Kerja</w:t>
            </w:r>
          </w:p>
        </w:tc>
        <w:tc>
          <w:tcPr>
            <w:tcW w:w="1984" w:type="dxa"/>
          </w:tcPr>
          <w:p w:rsidR="00D222C4" w:rsidRPr="000447F0" w:rsidRDefault="0015556C" w:rsidP="0015556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Lisan</w:t>
            </w: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22.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Deutsch auf B2-Niveau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1d, 2a, 4a</w:t>
            </w:r>
          </w:p>
        </w:tc>
        <w:tc>
          <w:tcPr>
            <w:tcW w:w="2268" w:type="dxa"/>
            <w:vAlign w:val="center"/>
          </w:tcPr>
          <w:p w:rsidR="00D222C4" w:rsidRPr="000447F0" w:rsidRDefault="0092788F" w:rsidP="002F6E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B2, B3, B4, C10, D1, D2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15556C" w:rsidRPr="000447F0">
              <w:rPr>
                <w:rFonts w:ascii="Times New Roman" w:hAnsi="Times New Roman" w:cs="Times New Roman"/>
                <w:sz w:val="23"/>
                <w:szCs w:val="23"/>
              </w:rPr>
              <w:t>, Holistik,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Integratif, </w:t>
            </w:r>
            <w:r w:rsidR="0015556C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Kontekstual, Tematik, Kolaboratif,  Berpusat pada Mahasiswa</w:t>
            </w:r>
          </w:p>
        </w:tc>
        <w:tc>
          <w:tcPr>
            <w:tcW w:w="2694" w:type="dxa"/>
          </w:tcPr>
          <w:p w:rsidR="00D222C4" w:rsidRPr="000447F0" w:rsidRDefault="0015556C" w:rsidP="0015556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Diskusi Kelompok, </w:t>
            </w:r>
            <w:r w:rsidR="00A44058" w:rsidRPr="000447F0">
              <w:rPr>
                <w:rFonts w:ascii="Times New Roman" w:hAnsi="Times New Roman" w:cs="Times New Roman"/>
                <w:sz w:val="23"/>
                <w:szCs w:val="23"/>
              </w:rPr>
              <w:t>Pembelajaran Kolaboratif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, Pembelajaran Kooperatif,  Pembelajaran Berbasis Proyek</w:t>
            </w:r>
          </w:p>
        </w:tc>
        <w:tc>
          <w:tcPr>
            <w:tcW w:w="1984" w:type="dxa"/>
          </w:tcPr>
          <w:p w:rsidR="00D222C4" w:rsidRPr="000447F0" w:rsidRDefault="00E4797D" w:rsidP="00E479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Partispasi, Unjuk Kerja, Tes Tertulis, Tes Lisan</w:t>
            </w: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23.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Literaturgeschichte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1a, 1b, 1c, 1d, 1e, 2b, 2c, 3b, 3c, 4a, 4b, 4c, 4d, 4e </w:t>
            </w:r>
          </w:p>
        </w:tc>
        <w:tc>
          <w:tcPr>
            <w:tcW w:w="2268" w:type="dxa"/>
            <w:vAlign w:val="center"/>
          </w:tcPr>
          <w:p w:rsidR="00D222C4" w:rsidRPr="000447F0" w:rsidRDefault="0092788F" w:rsidP="00DD02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B3, B4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465CFD" w:rsidRPr="000447F0">
              <w:rPr>
                <w:rFonts w:ascii="Times New Roman" w:hAnsi="Times New Roman" w:cs="Times New Roman"/>
                <w:sz w:val="23"/>
                <w:szCs w:val="23"/>
              </w:rPr>
              <w:t>, Holistik, Kontekstual, Tematik, Kolaboratif</w:t>
            </w:r>
          </w:p>
        </w:tc>
        <w:tc>
          <w:tcPr>
            <w:tcW w:w="2694" w:type="dxa"/>
          </w:tcPr>
          <w:p w:rsidR="00D222C4" w:rsidRPr="000447F0" w:rsidRDefault="00465CFD" w:rsidP="00465CF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Ceramah, Diskusi Kelompok, </w:t>
            </w:r>
            <w:r w:rsidR="00A44058" w:rsidRPr="000447F0">
              <w:rPr>
                <w:rFonts w:ascii="Times New Roman" w:hAnsi="Times New Roman" w:cs="Times New Roman"/>
                <w:sz w:val="23"/>
                <w:szCs w:val="23"/>
              </w:rPr>
              <w:t>Pembelajaran Kolaboratif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, Pembelajaran Kooperatif, Pembelajaran Berbasis Masalah </w:t>
            </w:r>
          </w:p>
        </w:tc>
        <w:tc>
          <w:tcPr>
            <w:tcW w:w="1984" w:type="dxa"/>
          </w:tcPr>
          <w:p w:rsidR="00D222C4" w:rsidRPr="000447F0" w:rsidRDefault="00465CFD" w:rsidP="00465CF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</w:t>
            </w: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24.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Teori Terjemahan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1c, 1d, 2b, 3a, 4a, 4b, 4d, 4e</w:t>
            </w:r>
          </w:p>
        </w:tc>
        <w:tc>
          <w:tcPr>
            <w:tcW w:w="2268" w:type="dxa"/>
            <w:vAlign w:val="center"/>
          </w:tcPr>
          <w:p w:rsidR="00D222C4" w:rsidRPr="000447F0" w:rsidRDefault="0092788F" w:rsidP="00DD02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B1, B2, B3, B5, </w:t>
            </w:r>
            <w:r w:rsidR="00D222C4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D3 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A44058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, Holistik, Saintifik, Efektif, Kolaboratif </w:t>
            </w:r>
          </w:p>
        </w:tc>
        <w:tc>
          <w:tcPr>
            <w:tcW w:w="2694" w:type="dxa"/>
          </w:tcPr>
          <w:p w:rsidR="00D222C4" w:rsidRPr="000447F0" w:rsidRDefault="00A44058" w:rsidP="00A4405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Ceramah, Diskusi Kelompok</w:t>
            </w:r>
          </w:p>
        </w:tc>
        <w:tc>
          <w:tcPr>
            <w:tcW w:w="1984" w:type="dxa"/>
          </w:tcPr>
          <w:p w:rsidR="00D222C4" w:rsidRPr="000447F0" w:rsidRDefault="00A44058" w:rsidP="00A4405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Unjuk Kerja,Tes Tertulis</w:t>
            </w:r>
          </w:p>
          <w:p w:rsidR="005314EA" w:rsidRPr="000447F0" w:rsidRDefault="005314EA" w:rsidP="00A4405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314EA" w:rsidRPr="000447F0" w:rsidRDefault="005314EA" w:rsidP="00A4405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314EA" w:rsidRPr="000447F0" w:rsidRDefault="005314EA" w:rsidP="00A4405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25.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Tourismus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1c, 1d, 2b, 3a, 3b, 4c, 4d, 4e</w:t>
            </w:r>
          </w:p>
        </w:tc>
        <w:tc>
          <w:tcPr>
            <w:tcW w:w="2268" w:type="dxa"/>
            <w:vAlign w:val="center"/>
          </w:tcPr>
          <w:p w:rsidR="00D222C4" w:rsidRPr="000447F0" w:rsidRDefault="00D222C4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B5, D4</w:t>
            </w:r>
          </w:p>
        </w:tc>
        <w:tc>
          <w:tcPr>
            <w:tcW w:w="2551" w:type="dxa"/>
          </w:tcPr>
          <w:p w:rsidR="00D222C4" w:rsidRPr="000447F0" w:rsidRDefault="00D222C4" w:rsidP="00F23110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345DAD" w:rsidRPr="000447F0">
              <w:rPr>
                <w:rFonts w:ascii="Times New Roman" w:hAnsi="Times New Roman" w:cs="Times New Roman"/>
                <w:sz w:val="23"/>
                <w:szCs w:val="23"/>
              </w:rPr>
              <w:t>, Holistik,</w:t>
            </w:r>
            <w:r w:rsidR="00A44058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Kontekstual, Kolaboratif</w:t>
            </w:r>
          </w:p>
        </w:tc>
        <w:tc>
          <w:tcPr>
            <w:tcW w:w="2694" w:type="dxa"/>
          </w:tcPr>
          <w:p w:rsidR="00D222C4" w:rsidRPr="000447F0" w:rsidRDefault="00A44058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Ceramah, Diskusi Kelompok, 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>Pembelajaran Kolaboratif, Pembelajaran Kooperatif, Pembelajaran Berbasis Masalah</w:t>
            </w:r>
          </w:p>
        </w:tc>
        <w:tc>
          <w:tcPr>
            <w:tcW w:w="1984" w:type="dxa"/>
          </w:tcPr>
          <w:p w:rsidR="00D222C4" w:rsidRPr="000447F0" w:rsidRDefault="00277036" w:rsidP="00F231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Tes Tertulis</w:t>
            </w: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26.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Kewirausahaan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1d, 2b, 3a, 3b, 4a, 4b, 4c, 4d, 4e</w:t>
            </w:r>
          </w:p>
        </w:tc>
        <w:tc>
          <w:tcPr>
            <w:tcW w:w="2268" w:type="dxa"/>
            <w:vAlign w:val="center"/>
          </w:tcPr>
          <w:p w:rsidR="00D222C4" w:rsidRPr="000447F0" w:rsidRDefault="0092788F" w:rsidP="00DF7E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B5, C6, </w:t>
            </w:r>
            <w:r w:rsidR="00D222C4" w:rsidRPr="000447F0">
              <w:rPr>
                <w:rFonts w:ascii="Times New Roman" w:hAnsi="Times New Roman" w:cs="Times New Roman"/>
                <w:sz w:val="23"/>
                <w:szCs w:val="23"/>
              </w:rPr>
              <w:t>D4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345DAD" w:rsidRPr="000447F0">
              <w:rPr>
                <w:rFonts w:ascii="Times New Roman" w:hAnsi="Times New Roman" w:cs="Times New Roman"/>
                <w:sz w:val="23"/>
                <w:szCs w:val="23"/>
              </w:rPr>
              <w:t>, Holistik,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Kontekstual, Kolaboratif, Berpusat pada Mahasiswa</w:t>
            </w:r>
          </w:p>
        </w:tc>
        <w:tc>
          <w:tcPr>
            <w:tcW w:w="2694" w:type="dxa"/>
          </w:tcPr>
          <w:p w:rsidR="00D222C4" w:rsidRPr="000447F0" w:rsidRDefault="00277036" w:rsidP="002770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Ceramah, Diskusi Kelompok, Pembelajaran Kolaboratif, Pembelajaran Kooperatif, Pembelajaran Berbasis Proyek, Pembelajaran Berbasis Masalah</w:t>
            </w:r>
          </w:p>
          <w:p w:rsidR="00614C20" w:rsidRPr="000447F0" w:rsidRDefault="00614C20" w:rsidP="00277036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</w:p>
        </w:tc>
        <w:tc>
          <w:tcPr>
            <w:tcW w:w="1984" w:type="dxa"/>
          </w:tcPr>
          <w:p w:rsidR="00D222C4" w:rsidRPr="000447F0" w:rsidRDefault="00277036" w:rsidP="002770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Unjuk Kerja, Tes Tertulis</w:t>
            </w: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27.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Evaluasi Pengajaran Bahasa Jerman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1e, 1f, 2a, 2b, 3a, 3b, 4a, 4b, 4c, 4d, 4e</w:t>
            </w:r>
          </w:p>
        </w:tc>
        <w:tc>
          <w:tcPr>
            <w:tcW w:w="2268" w:type="dxa"/>
            <w:vAlign w:val="center"/>
          </w:tcPr>
          <w:p w:rsidR="00D222C4" w:rsidRPr="000447F0" w:rsidRDefault="00290293" w:rsidP="00AB0FA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B2, B3, C1, D2</w:t>
            </w:r>
          </w:p>
        </w:tc>
        <w:tc>
          <w:tcPr>
            <w:tcW w:w="2551" w:type="dxa"/>
          </w:tcPr>
          <w:p w:rsidR="00D222C4" w:rsidRPr="000447F0" w:rsidRDefault="00D222C4" w:rsidP="00B84C3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B84C38" w:rsidRPr="000447F0">
              <w:rPr>
                <w:rFonts w:ascii="Times New Roman" w:hAnsi="Times New Roman" w:cs="Times New Roman"/>
                <w:sz w:val="23"/>
                <w:szCs w:val="23"/>
              </w:rPr>
              <w:t>Holistik, Integratif, Saintifik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B84C38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Kontekstual, Efektif, Kolaboratif, Berpusat pada Mahasiswa</w:t>
            </w:r>
            <w:r w:rsidR="00277036"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694" w:type="dxa"/>
          </w:tcPr>
          <w:p w:rsidR="00D222C4" w:rsidRPr="000447F0" w:rsidRDefault="00B84C38" w:rsidP="00B84C3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Ceramah, Diskusi Kelompok, Pembelajaran Kolaboratif, Pembelajaran Kooperatif, Pembelajaran Berbasis Proyek, Pembelajaran Berbasis Masalah</w:t>
            </w:r>
          </w:p>
        </w:tc>
        <w:tc>
          <w:tcPr>
            <w:tcW w:w="1984" w:type="dxa"/>
          </w:tcPr>
          <w:p w:rsidR="00D222C4" w:rsidRPr="000447F0" w:rsidRDefault="00B84C38" w:rsidP="00B84C3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Unjuk Kerja, Tes Tertulis</w:t>
            </w: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28.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Perencanaan Pengajaran Bahasa Jerman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1a, 1b, 1c, 1e, 1f, 2a, 2b, 3a, 3b, 4a, 4b, 4c, 4d </w:t>
            </w:r>
          </w:p>
        </w:tc>
        <w:tc>
          <w:tcPr>
            <w:tcW w:w="2268" w:type="dxa"/>
            <w:vAlign w:val="center"/>
          </w:tcPr>
          <w:p w:rsidR="00D222C4" w:rsidRPr="000447F0" w:rsidRDefault="00290293" w:rsidP="00DD02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B2, B3, C1, D2</w:t>
            </w:r>
          </w:p>
        </w:tc>
        <w:tc>
          <w:tcPr>
            <w:tcW w:w="2551" w:type="dxa"/>
          </w:tcPr>
          <w:p w:rsidR="00D222C4" w:rsidRPr="000447F0" w:rsidRDefault="00B84C38" w:rsidP="00493E1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Interaktif, Holistik, Integratif, Saintifik, Kontekstual, Efektif, Kolaboratif, Berpusat pada Mahasiswa</w:t>
            </w:r>
          </w:p>
        </w:tc>
        <w:tc>
          <w:tcPr>
            <w:tcW w:w="2694" w:type="dxa"/>
          </w:tcPr>
          <w:p w:rsidR="00D222C4" w:rsidRPr="000447F0" w:rsidRDefault="00E80E24" w:rsidP="00E80E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Simulasi, Ceramah, Diskusi Kelompok, Pembelajaran Kolaboratif, Pembelajaran Kooperatif, Pembelajaran Berbasis Proyek, Pembelajaran Berbasis Masalah</w:t>
            </w:r>
          </w:p>
        </w:tc>
        <w:tc>
          <w:tcPr>
            <w:tcW w:w="1984" w:type="dxa"/>
          </w:tcPr>
          <w:p w:rsidR="00D222C4" w:rsidRPr="000447F0" w:rsidRDefault="00E80E24" w:rsidP="00E80E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Unjuk Kerja, Tes Tertulis</w:t>
            </w:r>
          </w:p>
          <w:p w:rsidR="005314EA" w:rsidRPr="000447F0" w:rsidRDefault="005314EA" w:rsidP="00E80E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314EA" w:rsidRPr="000447F0" w:rsidRDefault="005314EA" w:rsidP="00E80E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314EA" w:rsidRPr="000447F0" w:rsidRDefault="005314EA" w:rsidP="00E80E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314EA" w:rsidRPr="000447F0" w:rsidRDefault="005314EA" w:rsidP="00E80E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314EA" w:rsidRPr="000447F0" w:rsidRDefault="005314EA" w:rsidP="00E80E24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29.</w:t>
            </w:r>
          </w:p>
        </w:tc>
        <w:tc>
          <w:tcPr>
            <w:tcW w:w="2410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Deutsche Literatur</w:t>
            </w:r>
          </w:p>
        </w:tc>
        <w:tc>
          <w:tcPr>
            <w:tcW w:w="2126" w:type="dxa"/>
            <w:vAlign w:val="center"/>
          </w:tcPr>
          <w:p w:rsidR="00D222C4" w:rsidRPr="000447F0" w:rsidRDefault="00D222C4" w:rsidP="00F2311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1c, 1d, 1e, 2b, 2c, 3b, 3c, 4a, 4b, 4c, 4d, 4e</w:t>
            </w:r>
          </w:p>
        </w:tc>
        <w:tc>
          <w:tcPr>
            <w:tcW w:w="2268" w:type="dxa"/>
            <w:vAlign w:val="center"/>
          </w:tcPr>
          <w:p w:rsidR="00D222C4" w:rsidRPr="000447F0" w:rsidRDefault="00290293" w:rsidP="00DD02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B3, B4</w:t>
            </w:r>
          </w:p>
        </w:tc>
        <w:tc>
          <w:tcPr>
            <w:tcW w:w="2551" w:type="dxa"/>
          </w:tcPr>
          <w:p w:rsidR="00D222C4" w:rsidRPr="000447F0" w:rsidRDefault="00D222C4" w:rsidP="00493E1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</w:t>
            </w:r>
            <w:r w:rsidR="00B915AC" w:rsidRPr="000447F0">
              <w:rPr>
                <w:rFonts w:ascii="Times New Roman" w:hAnsi="Times New Roman" w:cs="Times New Roman"/>
                <w:sz w:val="23"/>
                <w:szCs w:val="23"/>
              </w:rPr>
              <w:t>, Holistik, Integratif, Saintifik, Kontekstual, Efektif, Kolaboratif, Berpusat pada Mahasiswa</w:t>
            </w:r>
          </w:p>
        </w:tc>
        <w:tc>
          <w:tcPr>
            <w:tcW w:w="2694" w:type="dxa"/>
          </w:tcPr>
          <w:p w:rsidR="00D222C4" w:rsidRPr="000447F0" w:rsidRDefault="00B915AC" w:rsidP="00B915AC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Ceramah, Diskusi Kelompok, Pembelajaran Kolaboratif, Pembelajaran Kooperatif, Pembelajaran Berbasis Proyek, Pembelajaran Berbasis Masalah</w:t>
            </w:r>
          </w:p>
        </w:tc>
        <w:tc>
          <w:tcPr>
            <w:tcW w:w="1984" w:type="dxa"/>
          </w:tcPr>
          <w:p w:rsidR="00D222C4" w:rsidRPr="000447F0" w:rsidRDefault="00B915AC" w:rsidP="00B915A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Unjuk Kerja, Tes Tertulis</w:t>
            </w:r>
          </w:p>
        </w:tc>
      </w:tr>
      <w:tr w:rsidR="005314EA" w:rsidRPr="000447F0" w:rsidTr="005314EA">
        <w:trPr>
          <w:trHeight w:val="1005"/>
        </w:trPr>
        <w:tc>
          <w:tcPr>
            <w:tcW w:w="851" w:type="dxa"/>
            <w:vAlign w:val="center"/>
          </w:tcPr>
          <w:p w:rsidR="00B915AC" w:rsidRPr="000447F0" w:rsidRDefault="00B915AC" w:rsidP="00B915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30.</w:t>
            </w:r>
          </w:p>
        </w:tc>
        <w:tc>
          <w:tcPr>
            <w:tcW w:w="2410" w:type="dxa"/>
            <w:vAlign w:val="center"/>
          </w:tcPr>
          <w:p w:rsidR="00B915AC" w:rsidRPr="000447F0" w:rsidRDefault="00B915AC" w:rsidP="00B915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Deutsche Semantik</w:t>
            </w:r>
          </w:p>
        </w:tc>
        <w:tc>
          <w:tcPr>
            <w:tcW w:w="2126" w:type="dxa"/>
            <w:vAlign w:val="center"/>
          </w:tcPr>
          <w:p w:rsidR="00B915AC" w:rsidRPr="000447F0" w:rsidRDefault="00B915AC" w:rsidP="00B915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1d, 2b, 2c, 3a, 3b, 3b, 4a, 4b, 4c, 4d, 4e</w:t>
            </w:r>
          </w:p>
        </w:tc>
        <w:tc>
          <w:tcPr>
            <w:tcW w:w="2268" w:type="dxa"/>
            <w:vAlign w:val="center"/>
          </w:tcPr>
          <w:p w:rsidR="00B915AC" w:rsidRPr="000447F0" w:rsidRDefault="00290293" w:rsidP="00B915A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B4</w:t>
            </w:r>
          </w:p>
        </w:tc>
        <w:tc>
          <w:tcPr>
            <w:tcW w:w="2551" w:type="dxa"/>
          </w:tcPr>
          <w:p w:rsidR="00B915AC" w:rsidRPr="000447F0" w:rsidRDefault="00B915AC" w:rsidP="00B915AC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Interaktif, Integratif, Kontekstual, Efektif</w:t>
            </w:r>
          </w:p>
        </w:tc>
        <w:tc>
          <w:tcPr>
            <w:tcW w:w="2694" w:type="dxa"/>
          </w:tcPr>
          <w:p w:rsidR="00B915AC" w:rsidRPr="000447F0" w:rsidRDefault="00B915AC" w:rsidP="00B915A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Ceramah, Diskusi Kelompok, Studi Kasus, Pembelajaran Kolaboratif, Pembelajaran Kooperatif, Pembelajaran Berbasis Masalah</w:t>
            </w:r>
          </w:p>
        </w:tc>
        <w:tc>
          <w:tcPr>
            <w:tcW w:w="1984" w:type="dxa"/>
          </w:tcPr>
          <w:p w:rsidR="00B915AC" w:rsidRPr="000447F0" w:rsidRDefault="00B915AC" w:rsidP="00B915AC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Un</w:t>
            </w:r>
            <w:r w:rsidR="005314EA" w:rsidRPr="000447F0">
              <w:rPr>
                <w:rFonts w:ascii="Times New Roman" w:hAnsi="Times New Roman" w:cs="Times New Roman"/>
                <w:sz w:val="23"/>
                <w:szCs w:val="23"/>
              </w:rPr>
              <w:t>j</w:t>
            </w: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uk Kerja, Tes Tertulis</w:t>
            </w:r>
          </w:p>
        </w:tc>
      </w:tr>
      <w:tr w:rsidR="00290293" w:rsidRPr="000447F0" w:rsidTr="00520C54">
        <w:trPr>
          <w:trHeight w:val="1005"/>
        </w:trPr>
        <w:tc>
          <w:tcPr>
            <w:tcW w:w="851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31.</w:t>
            </w:r>
          </w:p>
        </w:tc>
        <w:tc>
          <w:tcPr>
            <w:tcW w:w="2410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Penelitian Kuantitatif/ Statistik Penelitian</w:t>
            </w:r>
          </w:p>
        </w:tc>
        <w:tc>
          <w:tcPr>
            <w:tcW w:w="2126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1c, 1d, 1e, 2a, 2b, 2c, 3a, 3b, 3c, 4a, 4b, 4c, 4d, 4e</w:t>
            </w:r>
          </w:p>
        </w:tc>
        <w:tc>
          <w:tcPr>
            <w:tcW w:w="2268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B4, C3, C4, C9, C11</w:t>
            </w:r>
          </w:p>
        </w:tc>
        <w:tc>
          <w:tcPr>
            <w:tcW w:w="2551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Interaktif, Holistik, Integratif, Saintifik, Kontekstual, Efektif, Berpusat pada Mahasiswa </w:t>
            </w:r>
          </w:p>
        </w:tc>
        <w:tc>
          <w:tcPr>
            <w:tcW w:w="2694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Ceramah, Studi Kasus, Pembelajaran Berbasis Proyek, Pembelajaran Berbasis Masalah</w:t>
            </w:r>
          </w:p>
        </w:tc>
        <w:tc>
          <w:tcPr>
            <w:tcW w:w="1984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Unjuk Kerja</w:t>
            </w:r>
          </w:p>
        </w:tc>
      </w:tr>
      <w:tr w:rsidR="00290293" w:rsidRPr="000447F0" w:rsidTr="002A0D6D">
        <w:trPr>
          <w:trHeight w:val="742"/>
        </w:trPr>
        <w:tc>
          <w:tcPr>
            <w:tcW w:w="851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32.</w:t>
            </w:r>
          </w:p>
        </w:tc>
        <w:tc>
          <w:tcPr>
            <w:tcW w:w="2410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Penelitian Kualitatif dan Pengembangan</w:t>
            </w:r>
          </w:p>
        </w:tc>
        <w:tc>
          <w:tcPr>
            <w:tcW w:w="2126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1c, 1d, 1e, 2a, 2b, 2c, 3a, 3b, 3c, 4a, 4b, 4c, 4d, 4e</w:t>
            </w:r>
          </w:p>
        </w:tc>
        <w:tc>
          <w:tcPr>
            <w:tcW w:w="2268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B4, C3, C4, C9, C11</w:t>
            </w:r>
          </w:p>
        </w:tc>
        <w:tc>
          <w:tcPr>
            <w:tcW w:w="2551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Interaktif, Holistik, Integratif, Saintifik, Kontekstual, Efektif, Kolaboratif, Berpusat pada Mahasiswa</w:t>
            </w:r>
          </w:p>
        </w:tc>
        <w:tc>
          <w:tcPr>
            <w:tcW w:w="2694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Ceramah, Studi Kasus, Pembelajaran Berbasis Proyek, Pembelajaran Berbasis Masalah</w:t>
            </w:r>
          </w:p>
        </w:tc>
        <w:tc>
          <w:tcPr>
            <w:tcW w:w="1984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Obxservasi, Partisipasi, Unjuk Kerja</w:t>
            </w:r>
          </w:p>
        </w:tc>
      </w:tr>
      <w:tr w:rsidR="00290293" w:rsidRPr="000447F0" w:rsidTr="005314EA">
        <w:trPr>
          <w:trHeight w:val="1005"/>
        </w:trPr>
        <w:tc>
          <w:tcPr>
            <w:tcW w:w="851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>33.</w:t>
            </w:r>
          </w:p>
        </w:tc>
        <w:tc>
          <w:tcPr>
            <w:tcW w:w="2410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>Übersetzung</w:t>
            </w:r>
          </w:p>
        </w:tc>
        <w:tc>
          <w:tcPr>
            <w:tcW w:w="2126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1c, 1d, 2a, 2b, 3a, 3b, 4a, 4b, 4c, 4d, 4e</w:t>
            </w:r>
          </w:p>
        </w:tc>
        <w:tc>
          <w:tcPr>
            <w:tcW w:w="2268" w:type="dxa"/>
            <w:vAlign w:val="center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B1, B2, B3, B5, D3 </w:t>
            </w:r>
          </w:p>
        </w:tc>
        <w:tc>
          <w:tcPr>
            <w:tcW w:w="2551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Interaktif, Holistik, Integratif, Saintifik, Kontekstual, Efektif, Kolaboratif, Berpusat pada Mahasiswa</w:t>
            </w:r>
          </w:p>
        </w:tc>
        <w:tc>
          <w:tcPr>
            <w:tcW w:w="2694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Diskusi Kelompok, Studi Kasus, Pembelajaran Kolaboratif, Pembelajaran Kooperatif, Pembelajaran Berbasis Masalah</w:t>
            </w:r>
          </w:p>
        </w:tc>
        <w:tc>
          <w:tcPr>
            <w:tcW w:w="1984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Unjuk Kerja</w:t>
            </w:r>
          </w:p>
        </w:tc>
      </w:tr>
      <w:tr w:rsidR="00290293" w:rsidRPr="000447F0" w:rsidTr="005314EA">
        <w:trPr>
          <w:trHeight w:val="1005"/>
        </w:trPr>
        <w:tc>
          <w:tcPr>
            <w:tcW w:w="851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34.</w:t>
            </w:r>
          </w:p>
        </w:tc>
        <w:tc>
          <w:tcPr>
            <w:tcW w:w="2410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Seminar Proposal</w:t>
            </w:r>
          </w:p>
        </w:tc>
        <w:tc>
          <w:tcPr>
            <w:tcW w:w="2126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1c, 1d, 1e, 2a, 2b, 2c, 3a, 3b, 3c, 4a, 4b, 4c, 4d, 4e</w:t>
            </w:r>
          </w:p>
        </w:tc>
        <w:tc>
          <w:tcPr>
            <w:tcW w:w="2268" w:type="dxa"/>
            <w:vAlign w:val="center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B4, C3, C4, C9, C11</w:t>
            </w:r>
          </w:p>
        </w:tc>
        <w:tc>
          <w:tcPr>
            <w:tcW w:w="2551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Interaktif, Holistik, Integratif, Saintifik, Kontekstual, Efektif, Kolaboratif, Berpusat pada Mahasiswa</w:t>
            </w:r>
          </w:p>
        </w:tc>
        <w:tc>
          <w:tcPr>
            <w:tcW w:w="2694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Simulasi, Ceramah, , Studi Kasus, Pembelajaran Berbasis Proyek, Pembelajaran Berbasis Masalah</w:t>
            </w:r>
          </w:p>
        </w:tc>
        <w:tc>
          <w:tcPr>
            <w:tcW w:w="1984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Unjuk Kerja</w:t>
            </w:r>
          </w:p>
        </w:tc>
      </w:tr>
      <w:tr w:rsidR="00290293" w:rsidRPr="000447F0" w:rsidTr="005314EA">
        <w:trPr>
          <w:trHeight w:val="1005"/>
        </w:trPr>
        <w:tc>
          <w:tcPr>
            <w:tcW w:w="851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35.</w:t>
            </w:r>
          </w:p>
        </w:tc>
        <w:tc>
          <w:tcPr>
            <w:tcW w:w="2410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bookmarkStart w:id="0" w:name="_GoBack"/>
            <w:bookmarkEnd w:id="0"/>
            <w:r w:rsidRPr="000447F0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>Freier Vortrag</w:t>
            </w:r>
          </w:p>
        </w:tc>
        <w:tc>
          <w:tcPr>
            <w:tcW w:w="2126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1c, 1d, 1e, 2a, 2b, 2c, 3a, 3b, 3c, 4a, 4b, 4c, 4d, 4e</w:t>
            </w:r>
          </w:p>
        </w:tc>
        <w:tc>
          <w:tcPr>
            <w:tcW w:w="2268" w:type="dxa"/>
            <w:vAlign w:val="center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B1, C1</w:t>
            </w:r>
          </w:p>
        </w:tc>
        <w:tc>
          <w:tcPr>
            <w:tcW w:w="2551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Interaktif, Holistik, Integratif, Saintifik, Kontekstual, Efektif, Kolaboratif, Berpusat pada Mahasiswa</w:t>
            </w:r>
          </w:p>
        </w:tc>
        <w:tc>
          <w:tcPr>
            <w:tcW w:w="2694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Simulasi, Studi Kasus, Pembelajaran Berbasis Proyek, Pembelajaran Berbasis Masalah</w:t>
            </w:r>
          </w:p>
        </w:tc>
        <w:tc>
          <w:tcPr>
            <w:tcW w:w="1984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Partisipasi, Unjuk Kerja</w:t>
            </w:r>
          </w:p>
        </w:tc>
      </w:tr>
      <w:tr w:rsidR="00290293" w:rsidRPr="000447F0" w:rsidTr="005314EA">
        <w:trPr>
          <w:trHeight w:val="1005"/>
        </w:trPr>
        <w:tc>
          <w:tcPr>
            <w:tcW w:w="851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36.</w:t>
            </w:r>
          </w:p>
        </w:tc>
        <w:tc>
          <w:tcPr>
            <w:tcW w:w="2410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de-DE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  <w:lang w:val="de-DE"/>
              </w:rPr>
              <w:t>Skripsi</w:t>
            </w:r>
          </w:p>
        </w:tc>
        <w:tc>
          <w:tcPr>
            <w:tcW w:w="2126" w:type="dxa"/>
            <w:vAlign w:val="center"/>
          </w:tcPr>
          <w:p w:rsidR="00290293" w:rsidRPr="000447F0" w:rsidRDefault="00290293" w:rsidP="0029029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1a, 1b, 1c, 1d, 1e, 2a, 2b, 2c, 3a, 3b, 3c, 4a, 4b, 4c, 4d, 4e</w:t>
            </w:r>
          </w:p>
        </w:tc>
        <w:tc>
          <w:tcPr>
            <w:tcW w:w="2268" w:type="dxa"/>
            <w:vAlign w:val="center"/>
          </w:tcPr>
          <w:p w:rsidR="00290293" w:rsidRPr="000447F0" w:rsidRDefault="000447F0" w:rsidP="00290293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 xml:space="preserve">B4, C3, </w:t>
            </w:r>
            <w:r w:rsidR="00866EF9">
              <w:rPr>
                <w:rFonts w:ascii="Times New Roman" w:hAnsi="Times New Roman" w:cs="Times New Roman"/>
                <w:sz w:val="23"/>
                <w:szCs w:val="23"/>
              </w:rPr>
              <w:t xml:space="preserve">C4, </w:t>
            </w:r>
            <w:r w:rsidR="00290293" w:rsidRPr="000447F0">
              <w:rPr>
                <w:rFonts w:ascii="Times New Roman" w:hAnsi="Times New Roman" w:cs="Times New Roman"/>
                <w:sz w:val="23"/>
                <w:szCs w:val="23"/>
              </w:rPr>
              <w:t>C6, C9, C11</w:t>
            </w:r>
          </w:p>
        </w:tc>
        <w:tc>
          <w:tcPr>
            <w:tcW w:w="2551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Interaktif, Holistik, Integratif, Saintifik, Kontekstual, Efektif, Kolaboratif, Berpusat pada Mahasiswa</w:t>
            </w:r>
          </w:p>
        </w:tc>
        <w:tc>
          <w:tcPr>
            <w:tcW w:w="2694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Studi Kasus, Pembelajaran Berbasis Proyek, Pembelajaran Berbasis Masalah</w:t>
            </w:r>
          </w:p>
        </w:tc>
        <w:tc>
          <w:tcPr>
            <w:tcW w:w="1984" w:type="dxa"/>
          </w:tcPr>
          <w:p w:rsidR="00290293" w:rsidRPr="000447F0" w:rsidRDefault="00290293" w:rsidP="002902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47F0">
              <w:rPr>
                <w:rFonts w:ascii="Times New Roman" w:hAnsi="Times New Roman" w:cs="Times New Roman"/>
                <w:sz w:val="23"/>
                <w:szCs w:val="23"/>
              </w:rPr>
              <w:t>Observasi, Unjuk Kerja, Tes Tertulis, Tes Lisan</w:t>
            </w:r>
          </w:p>
        </w:tc>
      </w:tr>
    </w:tbl>
    <w:p w:rsidR="007129A1" w:rsidRPr="000447F0" w:rsidRDefault="007129A1" w:rsidP="00AA2D64">
      <w:pPr>
        <w:rPr>
          <w:sz w:val="23"/>
          <w:szCs w:val="23"/>
        </w:rPr>
      </w:pPr>
    </w:p>
    <w:sectPr w:rsidR="007129A1" w:rsidRPr="000447F0" w:rsidSect="00AF22B1">
      <w:footerReference w:type="default" r:id="rId7"/>
      <w:pgSz w:w="16838" w:h="11906" w:orient="landscape"/>
      <w:pgMar w:top="2127" w:right="1440" w:bottom="1440" w:left="1440" w:header="708" w:footer="708" w:gutter="0"/>
      <w:pgNumType w:start="1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685" w:rsidRDefault="00B81685" w:rsidP="00B81685">
      <w:pPr>
        <w:spacing w:after="0" w:line="240" w:lineRule="auto"/>
      </w:pPr>
      <w:r>
        <w:separator/>
      </w:r>
    </w:p>
  </w:endnote>
  <w:endnote w:type="continuationSeparator" w:id="0">
    <w:p w:rsidR="00B81685" w:rsidRDefault="00B81685" w:rsidP="00B8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0722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685" w:rsidRDefault="00B816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D75">
          <w:rPr>
            <w:noProof/>
          </w:rPr>
          <w:t>115</w:t>
        </w:r>
        <w:r>
          <w:rPr>
            <w:noProof/>
          </w:rPr>
          <w:fldChar w:fldCharType="end"/>
        </w:r>
      </w:p>
    </w:sdtContent>
  </w:sdt>
  <w:p w:rsidR="00B81685" w:rsidRDefault="00B81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685" w:rsidRDefault="00B81685" w:rsidP="00B81685">
      <w:pPr>
        <w:spacing w:after="0" w:line="240" w:lineRule="auto"/>
      </w:pPr>
      <w:r>
        <w:separator/>
      </w:r>
    </w:p>
  </w:footnote>
  <w:footnote w:type="continuationSeparator" w:id="0">
    <w:p w:rsidR="00B81685" w:rsidRDefault="00B81685" w:rsidP="00B8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41FE"/>
    <w:multiLevelType w:val="hybridMultilevel"/>
    <w:tmpl w:val="8CC260A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020DA"/>
    <w:multiLevelType w:val="hybridMultilevel"/>
    <w:tmpl w:val="6AC6B4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463C2"/>
    <w:multiLevelType w:val="hybridMultilevel"/>
    <w:tmpl w:val="1CAE88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8D"/>
    <w:rsid w:val="000159AE"/>
    <w:rsid w:val="000447F0"/>
    <w:rsid w:val="000E7FA9"/>
    <w:rsid w:val="00114890"/>
    <w:rsid w:val="00123B48"/>
    <w:rsid w:val="001509C7"/>
    <w:rsid w:val="0015556C"/>
    <w:rsid w:val="00156E35"/>
    <w:rsid w:val="00160444"/>
    <w:rsid w:val="001A20CE"/>
    <w:rsid w:val="001D626D"/>
    <w:rsid w:val="001F47B9"/>
    <w:rsid w:val="00253E9A"/>
    <w:rsid w:val="00277036"/>
    <w:rsid w:val="00285156"/>
    <w:rsid w:val="00290293"/>
    <w:rsid w:val="00295850"/>
    <w:rsid w:val="002A0276"/>
    <w:rsid w:val="002B4405"/>
    <w:rsid w:val="002C505B"/>
    <w:rsid w:val="002F6E34"/>
    <w:rsid w:val="00301699"/>
    <w:rsid w:val="00345DAD"/>
    <w:rsid w:val="003606CA"/>
    <w:rsid w:val="00390052"/>
    <w:rsid w:val="003974D9"/>
    <w:rsid w:val="003A0BAA"/>
    <w:rsid w:val="003D02BA"/>
    <w:rsid w:val="003F04B3"/>
    <w:rsid w:val="00404A10"/>
    <w:rsid w:val="004264D2"/>
    <w:rsid w:val="00426E21"/>
    <w:rsid w:val="0044798F"/>
    <w:rsid w:val="00465CFD"/>
    <w:rsid w:val="00493E1D"/>
    <w:rsid w:val="00500D04"/>
    <w:rsid w:val="00502830"/>
    <w:rsid w:val="005314EA"/>
    <w:rsid w:val="00546D62"/>
    <w:rsid w:val="00566EAB"/>
    <w:rsid w:val="00576D8B"/>
    <w:rsid w:val="0058491E"/>
    <w:rsid w:val="00587021"/>
    <w:rsid w:val="00593D05"/>
    <w:rsid w:val="005D60AC"/>
    <w:rsid w:val="00614C20"/>
    <w:rsid w:val="006346ED"/>
    <w:rsid w:val="006A1F64"/>
    <w:rsid w:val="006B4D3A"/>
    <w:rsid w:val="006C4D78"/>
    <w:rsid w:val="006D0C8D"/>
    <w:rsid w:val="007129A1"/>
    <w:rsid w:val="00737269"/>
    <w:rsid w:val="00744FEF"/>
    <w:rsid w:val="00756C54"/>
    <w:rsid w:val="00762DFF"/>
    <w:rsid w:val="00790F5F"/>
    <w:rsid w:val="007A4403"/>
    <w:rsid w:val="007D672C"/>
    <w:rsid w:val="007E6DBE"/>
    <w:rsid w:val="00866EF9"/>
    <w:rsid w:val="008F0124"/>
    <w:rsid w:val="008F4DD9"/>
    <w:rsid w:val="009245B8"/>
    <w:rsid w:val="0092788F"/>
    <w:rsid w:val="00956240"/>
    <w:rsid w:val="00980E85"/>
    <w:rsid w:val="00996D75"/>
    <w:rsid w:val="009F40A2"/>
    <w:rsid w:val="00A135CD"/>
    <w:rsid w:val="00A44058"/>
    <w:rsid w:val="00A81616"/>
    <w:rsid w:val="00A8453C"/>
    <w:rsid w:val="00A96539"/>
    <w:rsid w:val="00AA2D64"/>
    <w:rsid w:val="00AB0FAE"/>
    <w:rsid w:val="00AE237B"/>
    <w:rsid w:val="00AE64A0"/>
    <w:rsid w:val="00AF18E9"/>
    <w:rsid w:val="00AF22B1"/>
    <w:rsid w:val="00AF3E06"/>
    <w:rsid w:val="00B4705B"/>
    <w:rsid w:val="00B81685"/>
    <w:rsid w:val="00B84C38"/>
    <w:rsid w:val="00B915AC"/>
    <w:rsid w:val="00BA14DD"/>
    <w:rsid w:val="00BA52B7"/>
    <w:rsid w:val="00BC666A"/>
    <w:rsid w:val="00BD1B46"/>
    <w:rsid w:val="00BD3C73"/>
    <w:rsid w:val="00BE5E7C"/>
    <w:rsid w:val="00BF1CF6"/>
    <w:rsid w:val="00C0452E"/>
    <w:rsid w:val="00C34C26"/>
    <w:rsid w:val="00C40132"/>
    <w:rsid w:val="00C854A0"/>
    <w:rsid w:val="00C90279"/>
    <w:rsid w:val="00CA2277"/>
    <w:rsid w:val="00CB1766"/>
    <w:rsid w:val="00D222C4"/>
    <w:rsid w:val="00D35EB2"/>
    <w:rsid w:val="00D56A0D"/>
    <w:rsid w:val="00D61313"/>
    <w:rsid w:val="00D67B9C"/>
    <w:rsid w:val="00D75EBE"/>
    <w:rsid w:val="00D92BC2"/>
    <w:rsid w:val="00DA7F69"/>
    <w:rsid w:val="00DB675B"/>
    <w:rsid w:val="00DD026E"/>
    <w:rsid w:val="00DF7E45"/>
    <w:rsid w:val="00E044F5"/>
    <w:rsid w:val="00E145C8"/>
    <w:rsid w:val="00E4797D"/>
    <w:rsid w:val="00E5510D"/>
    <w:rsid w:val="00E80E24"/>
    <w:rsid w:val="00EA4EC2"/>
    <w:rsid w:val="00EC2AC1"/>
    <w:rsid w:val="00F05F4F"/>
    <w:rsid w:val="00F23110"/>
    <w:rsid w:val="00F23233"/>
    <w:rsid w:val="00F263EA"/>
    <w:rsid w:val="00F5106D"/>
    <w:rsid w:val="00F66D41"/>
    <w:rsid w:val="00FA1658"/>
    <w:rsid w:val="00FC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B4C74-590E-4F5C-A1EE-DDCBB613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613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685"/>
  </w:style>
  <w:style w:type="paragraph" w:styleId="Footer">
    <w:name w:val="footer"/>
    <w:basedOn w:val="Normal"/>
    <w:link w:val="FooterChar"/>
    <w:uiPriority w:val="99"/>
    <w:unhideWhenUsed/>
    <w:rsid w:val="00B81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7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</cp:revision>
  <cp:lastPrinted>2017-04-25T23:25:00Z</cp:lastPrinted>
  <dcterms:created xsi:type="dcterms:W3CDTF">2017-04-20T05:02:00Z</dcterms:created>
  <dcterms:modified xsi:type="dcterms:W3CDTF">2017-04-25T23:42:00Z</dcterms:modified>
</cp:coreProperties>
</file>